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959C" w14:textId="5705BBEB" w:rsidR="00564922" w:rsidRPr="002A0919" w:rsidRDefault="00564922">
      <w:pPr>
        <w:rPr>
          <w:sz w:val="36"/>
          <w:szCs w:val="36"/>
        </w:rPr>
      </w:pPr>
      <w:r w:rsidRPr="002A0919">
        <w:rPr>
          <w:sz w:val="36"/>
          <w:szCs w:val="36"/>
        </w:rPr>
        <w:t>INTO Insessional Direct Links</w:t>
      </w:r>
      <w:r w:rsidR="007F1154">
        <w:rPr>
          <w:sz w:val="36"/>
          <w:szCs w:val="36"/>
        </w:rPr>
        <w:t xml:space="preserve"> to ELE</w:t>
      </w:r>
    </w:p>
    <w:p w14:paraId="51ABA076" w14:textId="77777777" w:rsidR="00564922" w:rsidRPr="002A0919" w:rsidRDefault="00564922">
      <w:pPr>
        <w:rPr>
          <w:sz w:val="28"/>
          <w:szCs w:val="28"/>
        </w:rPr>
      </w:pPr>
    </w:p>
    <w:p w14:paraId="79BDD71E" w14:textId="77777777" w:rsidR="00564922" w:rsidRPr="007F1154" w:rsidRDefault="00564922" w:rsidP="0056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8"/>
          <w:szCs w:val="28"/>
          <w:u w:val="none"/>
        </w:rPr>
      </w:pPr>
      <w:r w:rsidRPr="007F1154">
        <w:rPr>
          <w:rStyle w:val="Hyperlink"/>
          <w:color w:val="auto"/>
          <w:sz w:val="28"/>
          <w:szCs w:val="28"/>
          <w:u w:val="none"/>
        </w:rPr>
        <w:t>AW2/ AW4</w:t>
      </w:r>
    </w:p>
    <w:p w14:paraId="74C6BCBF" w14:textId="1C924A4F" w:rsidR="00564922" w:rsidRPr="002A0919" w:rsidRDefault="008F43AD" w:rsidP="0056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4" w:history="1">
        <w:r w:rsidR="00564922" w:rsidRPr="002A0919">
          <w:rPr>
            <w:rStyle w:val="Hyperlink"/>
            <w:sz w:val="28"/>
            <w:szCs w:val="28"/>
          </w:rPr>
          <w:t>https://vle.exeter.ac.uk/course/view.php?id=3525</w:t>
        </w:r>
      </w:hyperlink>
    </w:p>
    <w:p w14:paraId="1E16AC45" w14:textId="77777777" w:rsidR="00564922" w:rsidRPr="002A0919" w:rsidRDefault="00564922" w:rsidP="00564922">
      <w:pPr>
        <w:rPr>
          <w:sz w:val="28"/>
          <w:szCs w:val="28"/>
        </w:rPr>
      </w:pPr>
    </w:p>
    <w:p w14:paraId="133A80D4" w14:textId="77777777" w:rsidR="00564922" w:rsidRPr="002A0919" w:rsidRDefault="00564922" w:rsidP="00564922">
      <w:pPr>
        <w:rPr>
          <w:sz w:val="28"/>
          <w:szCs w:val="28"/>
        </w:rPr>
      </w:pPr>
    </w:p>
    <w:p w14:paraId="4420FF11" w14:textId="40E61621" w:rsidR="00564922" w:rsidRPr="002A0919" w:rsidRDefault="00564922" w:rsidP="0056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A0919">
        <w:rPr>
          <w:sz w:val="28"/>
          <w:szCs w:val="28"/>
        </w:rPr>
        <w:t>SSUG &amp; SSPGR</w:t>
      </w:r>
    </w:p>
    <w:p w14:paraId="4D52AEBB" w14:textId="0640E330" w:rsidR="00564922" w:rsidRPr="002A0919" w:rsidRDefault="008F43AD" w:rsidP="00C9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5" w:history="1">
        <w:r w:rsidR="00564922" w:rsidRPr="002A0919">
          <w:rPr>
            <w:rStyle w:val="Hyperlink"/>
            <w:sz w:val="28"/>
            <w:szCs w:val="28"/>
          </w:rPr>
          <w:t>https://vle.exeter.ac.uk/course/view.php?id=4153</w:t>
        </w:r>
      </w:hyperlink>
    </w:p>
    <w:p w14:paraId="640C2283" w14:textId="77777777" w:rsidR="00C95D99" w:rsidRPr="002A0919" w:rsidRDefault="00C95D99">
      <w:pPr>
        <w:rPr>
          <w:sz w:val="28"/>
          <w:szCs w:val="28"/>
        </w:rPr>
      </w:pPr>
    </w:p>
    <w:p w14:paraId="09085A1F" w14:textId="77777777" w:rsidR="00C95D99" w:rsidRPr="002A0919" w:rsidRDefault="00C95D99" w:rsidP="007F1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A0919">
        <w:rPr>
          <w:sz w:val="28"/>
          <w:szCs w:val="28"/>
        </w:rPr>
        <w:t>GSE</w:t>
      </w:r>
    </w:p>
    <w:p w14:paraId="45BD5AB7" w14:textId="2278A2C0" w:rsidR="003F1B9A" w:rsidRPr="002A0919" w:rsidRDefault="008F43AD" w:rsidP="007F1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Style w:val="Hyperlink"/>
          <w:sz w:val="28"/>
          <w:szCs w:val="28"/>
        </w:rPr>
      </w:pPr>
      <w:hyperlink r:id="rId6" w:history="1">
        <w:r w:rsidR="00C95D99" w:rsidRPr="002A0919">
          <w:rPr>
            <w:rStyle w:val="Hyperlink"/>
            <w:sz w:val="28"/>
            <w:szCs w:val="28"/>
          </w:rPr>
          <w:t>https://vle.exeter.ac.uk/course/view.php?id=4817</w:t>
        </w:r>
      </w:hyperlink>
    </w:p>
    <w:p w14:paraId="154BF4D8" w14:textId="21370825" w:rsidR="00C95D99" w:rsidRDefault="00C95D99">
      <w:pPr>
        <w:rPr>
          <w:rStyle w:val="Hyperlink"/>
          <w:sz w:val="28"/>
          <w:szCs w:val="28"/>
        </w:rPr>
      </w:pPr>
    </w:p>
    <w:p w14:paraId="5740409E" w14:textId="67BD311E" w:rsidR="007F1154" w:rsidRPr="007F1154" w:rsidRDefault="007F1154" w:rsidP="007F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8"/>
          <w:szCs w:val="28"/>
          <w:u w:val="none"/>
        </w:rPr>
      </w:pPr>
      <w:r w:rsidRPr="007F1154">
        <w:rPr>
          <w:rStyle w:val="Hyperlink"/>
          <w:color w:val="auto"/>
          <w:sz w:val="28"/>
          <w:szCs w:val="28"/>
          <w:u w:val="none"/>
        </w:rPr>
        <w:t>IAIS</w:t>
      </w:r>
    </w:p>
    <w:p w14:paraId="01807D4E" w14:textId="3953CAF0" w:rsidR="00AF0A52" w:rsidRPr="00AF0A52" w:rsidRDefault="008F43AD" w:rsidP="007F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8"/>
          <w:szCs w:val="28"/>
          <w:u w:val="none"/>
        </w:rPr>
      </w:pPr>
      <w:hyperlink r:id="rId7" w:anchor="section-2" w:history="1">
        <w:r w:rsidR="007F1154" w:rsidRPr="007F1154">
          <w:rPr>
            <w:color w:val="0000FF"/>
            <w:sz w:val="28"/>
            <w:szCs w:val="28"/>
            <w:u w:val="single"/>
          </w:rPr>
          <w:t>https://vle.exeter.ac.uk/course/view.php?id=2379#section-2</w:t>
        </w:r>
      </w:hyperlink>
    </w:p>
    <w:p w14:paraId="3235EB4F" w14:textId="77777777" w:rsidR="002A0919" w:rsidRPr="002A0919" w:rsidRDefault="002A0919">
      <w:pPr>
        <w:rPr>
          <w:rStyle w:val="Hyperlink"/>
          <w:sz w:val="28"/>
          <w:szCs w:val="28"/>
        </w:rPr>
      </w:pPr>
    </w:p>
    <w:p w14:paraId="6529D433" w14:textId="77777777" w:rsidR="00AF0A52" w:rsidRDefault="00AF0A52" w:rsidP="00AF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ELC 2716 Credit rated Reading &amp; Writing </w:t>
      </w:r>
    </w:p>
    <w:p w14:paraId="0516446C" w14:textId="23B31F01" w:rsidR="001404CE" w:rsidRPr="00AF0A52" w:rsidRDefault="008F43AD" w:rsidP="00AF0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8"/>
          <w:szCs w:val="28"/>
        </w:rPr>
      </w:pPr>
      <w:hyperlink r:id="rId8" w:history="1">
        <w:r w:rsidR="00AF0A52" w:rsidRPr="003263FE">
          <w:rPr>
            <w:rStyle w:val="Hyperlink"/>
            <w:sz w:val="28"/>
            <w:szCs w:val="28"/>
          </w:rPr>
          <w:t>https://vle.exeter.ac.uk/course/view.php?id=1924</w:t>
        </w:r>
      </w:hyperlink>
    </w:p>
    <w:p w14:paraId="6865FB59" w14:textId="70E9A31A" w:rsidR="001404CE" w:rsidRDefault="001404CE">
      <w:r w:rsidRPr="001404CE">
        <w:rPr>
          <w:noProof/>
        </w:rPr>
        <w:drawing>
          <wp:inline distT="0" distB="0" distL="0" distR="0" wp14:anchorId="4E230139" wp14:editId="02CB92ED">
            <wp:extent cx="3617834" cy="377399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269" cy="3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7104" w14:textId="77777777" w:rsidR="00A978B7" w:rsidRDefault="00A978B7"/>
    <w:sectPr w:rsidR="00A9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7"/>
    <w:rsid w:val="00025C22"/>
    <w:rsid w:val="001404CE"/>
    <w:rsid w:val="002A0919"/>
    <w:rsid w:val="003F1B9A"/>
    <w:rsid w:val="00403006"/>
    <w:rsid w:val="004D4753"/>
    <w:rsid w:val="00564922"/>
    <w:rsid w:val="007F1154"/>
    <w:rsid w:val="00A9275B"/>
    <w:rsid w:val="00A978B7"/>
    <w:rsid w:val="00AF0A52"/>
    <w:rsid w:val="00C83FF2"/>
    <w:rsid w:val="00C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DC8E"/>
  <w15:chartTrackingRefBased/>
  <w15:docId w15:val="{E44BE6BA-DC61-41E7-9AC7-3972C28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4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exeter.ac.uk/course/view.php?id=19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le.exeter.ac.uk/course/view.php?id=23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exeter.ac.uk/course/view.php?id=48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e.exeter.ac.uk/course/view.php?id=41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le.exeter.ac.uk/course/view.php?id=3525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Hooker</dc:creator>
  <cp:keywords/>
  <dc:description/>
  <cp:lastModifiedBy>Rebecca Hooker</cp:lastModifiedBy>
  <cp:revision>2</cp:revision>
  <dcterms:created xsi:type="dcterms:W3CDTF">2019-10-27T14:33:00Z</dcterms:created>
  <dcterms:modified xsi:type="dcterms:W3CDTF">2019-10-27T14:33:00Z</dcterms:modified>
</cp:coreProperties>
</file>